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5" w:rsidRDefault="00A96F09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2ED5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2C2ED5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554"/>
        <w:gridCol w:w="6561"/>
      </w:tblGrid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ED5" w:rsidRPr="00F37A68" w:rsidRDefault="002C2ED5" w:rsidP="00F7665D">
            <w:pPr>
              <w:ind w:firstLine="1422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паспорт серии ______номер___________________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оператору и другим пользователям: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образования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Адрес, место нахождения_____________________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___________________________________________.</w:t>
            </w:r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факта обучения, выдачи диплома о высшем образовании и выписки из </w:t>
            </w:r>
            <w:proofErr w:type="spell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-экзаменационной ведомости, содержание учебных планов и рабочих (образовательных) программ, наличие вступительных испытаний, система экзаменов и зачетов, оценки (достижения) обучающегося за время учебы, объем изученных дисциплин, наличие и продолжительность практик, наличие и уровень итоговой квалификационной аттестации, наличие и тема выпускной квалификационной работы, форма обучения, наличие дополнительного образования.</w:t>
            </w:r>
            <w:proofErr w:type="gramEnd"/>
          </w:p>
          <w:p w:rsidR="002C2ED5" w:rsidRDefault="002C2ED5" w:rsidP="00F7665D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  <w:p w:rsidR="00A96F09" w:rsidRPr="00A96F09" w:rsidRDefault="00A96F09" w:rsidP="00F7665D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характеристики обучения студента-медика (</w:t>
            </w:r>
            <w:r w:rsidRPr="00A96F09">
              <w:rPr>
                <w:rFonts w:ascii="Times New Roman" w:hAnsi="Times New Roman" w:cs="Times New Roman"/>
                <w:sz w:val="24"/>
                <w:szCs w:val="24"/>
              </w:rPr>
              <w:t>Medical Student Performance Evaluation</w:t>
            </w:r>
            <w:r w:rsidRPr="00A9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 документ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proofErr w:type="gramEnd"/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для совершения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 персональными 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в отношении персональных данных, которые необходимы для достижения указанных в п. 5 целей, 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без ограничения: сбор, систематизацию, накопление, хранение и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Республики Беларусь</w:t>
            </w:r>
            <w:proofErr w:type="gramEnd"/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и до дня отзыва в письменной форме;</w:t>
            </w:r>
          </w:p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 1 год с момента подписания согласия;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D5" w:rsidRDefault="002C2ED5" w:rsidP="002C2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                    ___________</w:t>
      </w:r>
    </w:p>
    <w:p w:rsidR="002C2ED5" w:rsidRPr="003073F1" w:rsidRDefault="002C2ED5" w:rsidP="002C2ED5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                                                   (расшифровка)</w:t>
      </w:r>
    </w:p>
    <w:p w:rsidR="00487897" w:rsidRDefault="00487897"/>
    <w:sectPr w:rsidR="004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A"/>
    <w:rsid w:val="002C2ED5"/>
    <w:rsid w:val="0047463A"/>
    <w:rsid w:val="00487897"/>
    <w:rsid w:val="00A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</cp:revision>
  <dcterms:created xsi:type="dcterms:W3CDTF">2020-05-29T08:08:00Z</dcterms:created>
  <dcterms:modified xsi:type="dcterms:W3CDTF">2020-05-29T08:08:00Z</dcterms:modified>
</cp:coreProperties>
</file>